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773"/>
        <w:tblW w:w="10713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8"/>
        <w:gridCol w:w="282"/>
        <w:gridCol w:w="7483"/>
      </w:tblGrid>
      <w:tr w:rsidR="006B3C97" w14:paraId="2C20D82D" w14:textId="77777777" w:rsidTr="000D57C0">
        <w:trPr>
          <w:trHeight w:val="14640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9236" w14:textId="77777777" w:rsidR="006B3C97" w:rsidRDefault="006B3C97" w:rsidP="000D57C0">
            <w:pPr>
              <w:jc w:val="right"/>
              <w:rPr>
                <w:rFonts w:ascii="Helvetica" w:hAnsi="Helvetica"/>
                <w:color w:val="31849B"/>
                <w:sz w:val="36"/>
                <w:szCs w:val="36"/>
                <w:u w:color="31849B"/>
                <w:lang w:val="en-US"/>
              </w:rPr>
            </w:pPr>
          </w:p>
          <w:p w14:paraId="6AE1EFC4" w14:textId="675F84D1" w:rsidR="006B3C97" w:rsidRDefault="0084718E" w:rsidP="000D57C0">
            <w:pPr>
              <w:jc w:val="right"/>
              <w:rPr>
                <w:rFonts w:ascii="Helvetica" w:eastAsia="Helvetica" w:hAnsi="Helvetica" w:cs="Helvetica"/>
                <w:color w:val="31849B"/>
                <w:sz w:val="22"/>
                <w:szCs w:val="22"/>
                <w:u w:color="31849B"/>
              </w:rPr>
            </w:pPr>
            <w:r w:rsidRPr="00281381">
              <w:rPr>
                <w:rFonts w:ascii="Helvetica" w:hAnsi="Helvetica"/>
                <w:color w:val="31849B"/>
                <w:sz w:val="22"/>
                <w:szCs w:val="22"/>
                <w:u w:color="31849B"/>
              </w:rPr>
              <w:t>SABINE MUSTER</w:t>
            </w:r>
          </w:p>
          <w:p w14:paraId="78B81D59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4A4AD5F1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11</w:t>
            </w:r>
          </w:p>
          <w:p w14:paraId="33FE6D12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42AB224E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A4FF137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 / 45 67 89 0</w:t>
            </w:r>
          </w:p>
          <w:p w14:paraId="27E58D85" w14:textId="56772E3A" w:rsidR="006B3C97" w:rsidRDefault="00000000" w:rsidP="000D57C0">
            <w:pPr>
              <w:jc w:val="right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hyperlink r:id="rId7" w:history="1">
              <w:r w:rsidR="0084718E">
                <w:rPr>
                  <w:rStyle w:val="Hyperlink0"/>
                  <w:rFonts w:ascii="Helvetica" w:hAnsi="Helvetica"/>
                  <w:b/>
                  <w:bCs/>
                  <w:sz w:val="22"/>
                  <w:szCs w:val="22"/>
                </w:rPr>
                <w:t>s.muste</w:t>
              </w:r>
              <w:r w:rsidR="0084718E">
                <w:rPr>
                  <w:rStyle w:val="Hyperlink0"/>
                  <w:rFonts w:ascii="Helvetica" w:hAnsi="Helvetica"/>
                  <w:b/>
                  <w:bCs/>
                  <w:sz w:val="22"/>
                  <w:szCs w:val="22"/>
                </w:rPr>
                <w:t>r</w:t>
              </w:r>
              <w:r w:rsidR="0084718E">
                <w:rPr>
                  <w:rStyle w:val="Hyperlink0"/>
                  <w:rFonts w:ascii="Helvetica" w:hAnsi="Helvetica"/>
                  <w:b/>
                  <w:bCs/>
                  <w:sz w:val="22"/>
                  <w:szCs w:val="22"/>
                </w:rPr>
                <w:t>@mail.de</w:t>
              </w:r>
            </w:hyperlink>
          </w:p>
          <w:p w14:paraId="2C72E62F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Sabines-Blog.de</w:t>
            </w:r>
          </w:p>
          <w:p w14:paraId="4EF55BC3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8"/>
                <w:szCs w:val="28"/>
              </w:rPr>
            </w:pPr>
          </w:p>
          <w:p w14:paraId="35CE14A4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8"/>
                <w:szCs w:val="28"/>
              </w:rPr>
            </w:pPr>
          </w:p>
          <w:p w14:paraId="3DFAB863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8"/>
                <w:szCs w:val="28"/>
              </w:rPr>
            </w:pPr>
          </w:p>
          <w:p w14:paraId="562206A9" w14:textId="77777777" w:rsidR="00281381" w:rsidRDefault="00281381" w:rsidP="000D57C0">
            <w:pPr>
              <w:jc w:val="right"/>
              <w:rPr>
                <w:rFonts w:ascii="Helvetica" w:eastAsia="Helvetica" w:hAnsi="Helvetica" w:cs="Helvetica"/>
                <w:sz w:val="28"/>
                <w:szCs w:val="28"/>
              </w:rPr>
            </w:pPr>
          </w:p>
          <w:p w14:paraId="56807B84" w14:textId="156724DC" w:rsidR="006B3C97" w:rsidRDefault="00281381" w:rsidP="000D57C0">
            <w:pPr>
              <w:jc w:val="right"/>
              <w:outlineLvl w:val="2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Gruetzi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="0084718E">
              <w:rPr>
                <w:rFonts w:ascii="Helvetica" w:hAnsi="Helvetica"/>
                <w:b/>
                <w:bCs/>
                <w:sz w:val="22"/>
                <w:szCs w:val="22"/>
              </w:rPr>
              <w:t>GmbH</w:t>
            </w:r>
          </w:p>
          <w:p w14:paraId="1A0F50B8" w14:textId="77777777" w:rsidR="006B3C97" w:rsidRDefault="0084718E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Zielstr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. 99</w:t>
            </w:r>
          </w:p>
          <w:p w14:paraId="58986D8C" w14:textId="01B316D4" w:rsidR="006B3C97" w:rsidRDefault="00281381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CH-</w:t>
            </w:r>
            <w:r w:rsidR="0084718E">
              <w:rPr>
                <w:rFonts w:ascii="Helvetica" w:hAnsi="Helvetica"/>
                <w:sz w:val="22"/>
                <w:szCs w:val="22"/>
              </w:rPr>
              <w:t>9876 Musterhausen</w:t>
            </w:r>
          </w:p>
          <w:p w14:paraId="6AAF715E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79D175C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0961A10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9729208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B591BEA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5490C622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510DF65E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FB16332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3372FFB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738A094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427512ED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063DAAD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1C8EAC0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03E2A1AB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860CF66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5015153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E99ABC1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85ED359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58DEB4B4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2C74025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0F4B4B7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6C5B244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09548FC2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0C1BA9AC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C48D4B3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11486C2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B828F00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11"/>
                <w:szCs w:val="11"/>
              </w:rPr>
            </w:pPr>
          </w:p>
          <w:p w14:paraId="5AB4DAA0" w14:textId="6C9A8D84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00340129" w14:textId="77777777" w:rsidR="000D57C0" w:rsidRDefault="000D57C0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4882BDC0" w14:textId="70ECE1FA" w:rsidR="006B3C97" w:rsidRPr="000D57C0" w:rsidRDefault="0084718E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Ort, Datum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407F" w14:textId="77777777" w:rsidR="006B3C97" w:rsidRDefault="006B3C97" w:rsidP="000D57C0"/>
        </w:tc>
        <w:tc>
          <w:tcPr>
            <w:tcW w:w="7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287F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color w:val="31849B"/>
                <w:sz w:val="22"/>
                <w:szCs w:val="22"/>
                <w:u w:color="31849B"/>
              </w:rPr>
            </w:pPr>
          </w:p>
          <w:p w14:paraId="387F5A3E" w14:textId="371A7C11" w:rsidR="006B3C97" w:rsidRDefault="0084718E" w:rsidP="000D57C0">
            <w:pPr>
              <w:spacing w:before="100" w:after="100"/>
              <w:outlineLvl w:val="2"/>
              <w:rPr>
                <w:rFonts w:ascii="Helvetica" w:eastAsia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/>
                <w:b/>
                <w:bCs/>
                <w:sz w:val="36"/>
                <w:szCs w:val="36"/>
              </w:rPr>
              <w:t xml:space="preserve">Bewerbung als </w:t>
            </w:r>
            <w:r w:rsidR="00281381">
              <w:rPr>
                <w:rFonts w:ascii="Helvetica" w:hAnsi="Helvetica"/>
                <w:b/>
                <w:bCs/>
                <w:sz w:val="36"/>
                <w:szCs w:val="36"/>
              </w:rPr>
              <w:t>Bankkauffrau</w:t>
            </w:r>
          </w:p>
          <w:p w14:paraId="08B5C8A7" w14:textId="77777777" w:rsidR="006B3C97" w:rsidRDefault="006B3C97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423C2B10" w14:textId="64371093" w:rsidR="006B3C97" w:rsidRDefault="006B3C97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F83C147" w14:textId="77777777" w:rsidR="000D57C0" w:rsidRPr="000D57C0" w:rsidRDefault="000D57C0" w:rsidP="000D57C0">
            <w:pPr>
              <w:spacing w:before="100" w:after="100"/>
              <w:rPr>
                <w:rFonts w:ascii="Helvetica" w:eastAsia="Helvetica" w:hAnsi="Helvetica" w:cs="Helvetica"/>
                <w:sz w:val="21"/>
                <w:szCs w:val="21"/>
              </w:rPr>
            </w:pPr>
          </w:p>
          <w:p w14:paraId="194CD91C" w14:textId="6EC568F6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 xml:space="preserve">Sehr geehrter Herr </w:t>
            </w:r>
            <w:r w:rsidR="00281381">
              <w:rPr>
                <w:rFonts w:ascii="Helvetica" w:hAnsi="Helvetica"/>
                <w:sz w:val="22"/>
                <w:szCs w:val="22"/>
              </w:rPr>
              <w:t>Beispiel</w:t>
            </w:r>
            <w:proofErr w:type="gramEnd"/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 w:rsidR="00281381">
              <w:rPr>
                <w:rFonts w:ascii="Helvetica" w:hAnsi="Helvetica"/>
                <w:sz w:val="22"/>
                <w:szCs w:val="22"/>
              </w:rPr>
              <w:t xml:space="preserve">Ich freue mich, dass Sie gerade eine versierte Bankkauffrau für Ihre Niederlassung in Zürich suchen – genau diese Stelle passt perfekt zu meinem Profil. </w:t>
            </w:r>
            <w:r>
              <w:rPr>
                <w:rFonts w:ascii="Helvetica" w:hAnsi="Helvetica"/>
                <w:sz w:val="22"/>
                <w:szCs w:val="22"/>
              </w:rPr>
              <w:t xml:space="preserve">Gerne unterstütze ich </w:t>
            </w:r>
            <w:r w:rsidR="00281381">
              <w:rPr>
                <w:rFonts w:ascii="Helvetica" w:hAnsi="Helvetica"/>
                <w:sz w:val="22"/>
                <w:szCs w:val="22"/>
              </w:rPr>
              <w:t>Ihr Team dabei, die Geschäftsfelder im Bereich ____ auszubauen.</w:t>
            </w:r>
            <w:r w:rsidR="00281381">
              <w:rPr>
                <w:rFonts w:ascii="Helvetica" w:eastAsia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</w:p>
          <w:p w14:paraId="3431C7E9" w14:textId="754A2860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Als gelernte </w:t>
            </w:r>
            <w:r w:rsidR="00281381">
              <w:rPr>
                <w:rFonts w:ascii="Helvetica" w:hAnsi="Helvetica"/>
                <w:sz w:val="22"/>
                <w:szCs w:val="22"/>
              </w:rPr>
              <w:t>Bankk</w:t>
            </w:r>
            <w:r>
              <w:rPr>
                <w:rFonts w:ascii="Helvetica" w:hAnsi="Helvetica"/>
                <w:sz w:val="22"/>
                <w:szCs w:val="22"/>
              </w:rPr>
              <w:t xml:space="preserve">auffrau habe ich mein Fachwissen durch verschiedene Tätigkeiten kontinuierlich erweitert. So bin ich nebst allgemeinen </w:t>
            </w:r>
            <w:r w:rsidR="00281381">
              <w:rPr>
                <w:rFonts w:ascii="Helvetica" w:hAnsi="Helvetica"/>
                <w:sz w:val="22"/>
                <w:szCs w:val="22"/>
              </w:rPr>
              <w:t xml:space="preserve">Banktätigkeiten </w:t>
            </w:r>
            <w:r>
              <w:rPr>
                <w:rFonts w:ascii="Helvetica" w:hAnsi="Helvetica"/>
                <w:sz w:val="22"/>
                <w:szCs w:val="22"/>
              </w:rPr>
              <w:t>vor allem vertraut mit folgenden Abläufen:</w:t>
            </w:r>
          </w:p>
          <w:p w14:paraId="74CF0D15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Kundenbetreuung und -beratung</w:t>
            </w:r>
          </w:p>
          <w:p w14:paraId="4635DDDB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Auftrags- und Rechnungsabwicklung</w:t>
            </w:r>
          </w:p>
          <w:p w14:paraId="0C012247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Buchführung</w:t>
            </w:r>
          </w:p>
          <w:p w14:paraId="228CBEE8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Datenpflege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</w:p>
          <w:p w14:paraId="0C849E34" w14:textId="48D83240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In meinem beruflichen Alltag erstelle ich </w:t>
            </w:r>
            <w:r w:rsidR="00281381">
              <w:rPr>
                <w:rFonts w:ascii="Helvetica" w:hAnsi="Helvetica"/>
                <w:sz w:val="22"/>
                <w:szCs w:val="22"/>
              </w:rPr>
              <w:t>Kreditberechnungen</w:t>
            </w:r>
            <w:r>
              <w:rPr>
                <w:rFonts w:ascii="Helvetica" w:hAnsi="Helvetica"/>
                <w:sz w:val="22"/>
                <w:szCs w:val="22"/>
              </w:rPr>
              <w:t xml:space="preserve">, buche </w:t>
            </w:r>
            <w:proofErr w:type="spellStart"/>
            <w:r w:rsidR="00281381">
              <w:rPr>
                <w:rFonts w:ascii="Helvetica" w:hAnsi="Helvetica"/>
                <w:sz w:val="22"/>
                <w:szCs w:val="22"/>
              </w:rPr>
              <w:t>Zahlungsein</w:t>
            </w:r>
            <w:proofErr w:type="spellEnd"/>
            <w:r w:rsidR="00281381">
              <w:rPr>
                <w:rFonts w:ascii="Helvetica" w:hAnsi="Helvetica"/>
                <w:sz w:val="22"/>
                <w:szCs w:val="22"/>
              </w:rPr>
              <w:t xml:space="preserve">- und -ausgänge </w:t>
            </w:r>
            <w:r>
              <w:rPr>
                <w:rFonts w:ascii="Helvetica" w:hAnsi="Helvetica"/>
                <w:sz w:val="22"/>
                <w:szCs w:val="22"/>
              </w:rPr>
              <w:t xml:space="preserve">und kümmere mich um die </w:t>
            </w:r>
            <w:r w:rsidR="00281381">
              <w:rPr>
                <w:rFonts w:ascii="Helvetica" w:hAnsi="Helvetica"/>
                <w:sz w:val="22"/>
                <w:szCs w:val="22"/>
              </w:rPr>
              <w:t>Betreuung wichtiger Geschäftskunden</w:t>
            </w:r>
            <w:r>
              <w:rPr>
                <w:rFonts w:ascii="Helvetica" w:hAnsi="Helvetica"/>
                <w:sz w:val="22"/>
                <w:szCs w:val="22"/>
              </w:rPr>
              <w:t xml:space="preserve">. All das sowie den Schriftverkehr mit Kunden erledige ich routiniert mit </w:t>
            </w:r>
            <w:r w:rsidR="00281381">
              <w:rPr>
                <w:rFonts w:ascii="Helvetica" w:hAnsi="Helvetica"/>
                <w:sz w:val="22"/>
                <w:szCs w:val="22"/>
              </w:rPr>
              <w:t xml:space="preserve">allen </w:t>
            </w:r>
            <w:r>
              <w:rPr>
                <w:rFonts w:ascii="Helvetica" w:hAnsi="Helvetica"/>
                <w:sz w:val="22"/>
                <w:szCs w:val="22"/>
              </w:rPr>
              <w:t xml:space="preserve">gängigen Office-Anwendungen. Auch kommt mir dabei immer mein </w:t>
            </w:r>
            <w:r w:rsidR="00281381">
              <w:rPr>
                <w:rFonts w:ascii="Helvetica" w:hAnsi="Helvetica"/>
                <w:sz w:val="22"/>
                <w:szCs w:val="22"/>
              </w:rPr>
              <w:t xml:space="preserve">gutes </w:t>
            </w:r>
            <w:r>
              <w:rPr>
                <w:rFonts w:ascii="Helvetica" w:hAnsi="Helvetica"/>
                <w:sz w:val="22"/>
                <w:szCs w:val="22"/>
              </w:rPr>
              <w:t>Ausdrucksvermögen in Wort und Schrift zugute.</w:t>
            </w:r>
          </w:p>
          <w:p w14:paraId="56B5F526" w14:textId="77777777" w:rsidR="006B3C97" w:rsidRDefault="006B3C97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D8A9EDB" w14:textId="6250826A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Für diese Tätigkeit bringe ich neben große</w:t>
            </w:r>
            <w:r w:rsidR="00281381">
              <w:rPr>
                <w:rFonts w:ascii="Helvetica" w:hAnsi="Helvetica"/>
                <w:sz w:val="22"/>
                <w:szCs w:val="22"/>
              </w:rPr>
              <w:t>m</w:t>
            </w:r>
            <w:r>
              <w:rPr>
                <w:rFonts w:ascii="Helvetica" w:hAnsi="Helvetica"/>
                <w:sz w:val="22"/>
                <w:szCs w:val="22"/>
              </w:rPr>
              <w:t xml:space="preserve"> Organisationstalent viel Engagement, Flexibilität und Genauigkeit mit.</w:t>
            </w:r>
          </w:p>
          <w:p w14:paraId="69FCE82F" w14:textId="246CAA56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 xml:space="preserve">Wenn Sie das neugierig gemacht hat, sollten wir uns persönlich kennenlernen. Gerne beantworte ich in einem persönlichen Gespräch </w:t>
            </w:r>
            <w:r w:rsidR="00281381">
              <w:rPr>
                <w:rFonts w:ascii="Helvetica" w:hAnsi="Helvetica"/>
                <w:sz w:val="22"/>
                <w:szCs w:val="22"/>
              </w:rPr>
              <w:t xml:space="preserve">alle </w:t>
            </w:r>
            <w:r>
              <w:rPr>
                <w:rFonts w:ascii="Helvetica" w:hAnsi="Helvetica"/>
                <w:sz w:val="22"/>
                <w:szCs w:val="22"/>
              </w:rPr>
              <w:t>weitere</w:t>
            </w:r>
            <w:r w:rsidR="00281381">
              <w:rPr>
                <w:rFonts w:ascii="Helvetica" w:hAnsi="Helvetica"/>
                <w:sz w:val="22"/>
                <w:szCs w:val="22"/>
              </w:rPr>
              <w:t>n</w:t>
            </w:r>
            <w:r>
              <w:rPr>
                <w:rFonts w:ascii="Helvetica" w:hAnsi="Helvetica"/>
                <w:sz w:val="22"/>
                <w:szCs w:val="22"/>
              </w:rPr>
              <w:t xml:space="preserve"> Fragen. </w:t>
            </w:r>
          </w:p>
          <w:p w14:paraId="26644EDC" w14:textId="77777777" w:rsidR="006B3C97" w:rsidRDefault="006B3C97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1320418" w14:textId="3D7025D8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Mit freundlichen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Grü</w:t>
            </w:r>
            <w:r w:rsidR="00281381">
              <w:rPr>
                <w:rFonts w:ascii="Helvetica" w:hAnsi="Helvetica"/>
                <w:sz w:val="22"/>
                <w:szCs w:val="22"/>
              </w:rPr>
              <w:t>ss</w:t>
            </w:r>
            <w:r>
              <w:rPr>
                <w:rFonts w:ascii="Helvetica" w:hAnsi="Helvetica"/>
                <w:sz w:val="22"/>
                <w:szCs w:val="22"/>
              </w:rPr>
              <w:t>en</w:t>
            </w:r>
            <w:proofErr w:type="spellEnd"/>
          </w:p>
          <w:p w14:paraId="26D3F313" w14:textId="12689169" w:rsidR="000D57C0" w:rsidRPr="00281381" w:rsidRDefault="0084718E" w:rsidP="000D57C0">
            <w:pPr>
              <w:spacing w:before="100" w:after="100"/>
              <w:rPr>
                <w:rFonts w:ascii="Birmingham Signature" w:hAnsi="Birmingham Signature"/>
                <w:color w:val="4472C4"/>
                <w:sz w:val="40"/>
                <w:szCs w:val="40"/>
                <w:u w:color="365F91"/>
              </w:rPr>
            </w:pP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 w:rsidRPr="00281381">
              <w:rPr>
                <w:rFonts w:ascii="Birmingham Signature" w:hAnsi="Birmingham Signature"/>
                <w:color w:val="4472C4"/>
                <w:sz w:val="40"/>
                <w:szCs w:val="40"/>
                <w:u w:color="365F91"/>
              </w:rPr>
              <w:t>Sabine Muster</w:t>
            </w:r>
          </w:p>
        </w:tc>
      </w:tr>
    </w:tbl>
    <w:p w14:paraId="614F230B" w14:textId="77777777" w:rsidR="000D57C0" w:rsidRPr="000D57C0" w:rsidRDefault="000D57C0" w:rsidP="000D5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0D57C0" w:rsidRPr="000D57C0">
      <w:headerReference w:type="default" r:id="rId8"/>
      <w:footerReference w:type="default" r:id="rId9"/>
      <w:pgSz w:w="11900" w:h="16840"/>
      <w:pgMar w:top="1134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3366" w14:textId="77777777" w:rsidR="008D07C7" w:rsidRDefault="008D07C7">
      <w:r>
        <w:separator/>
      </w:r>
    </w:p>
  </w:endnote>
  <w:endnote w:type="continuationSeparator" w:id="0">
    <w:p w14:paraId="37AC298C" w14:textId="77777777" w:rsidR="008D07C7" w:rsidRDefault="008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rmingham Signature">
    <w:panose1 w:val="02000500000000000000"/>
    <w:charset w:val="00"/>
    <w:family w:val="auto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CBA6" w14:textId="77777777" w:rsidR="006B3C97" w:rsidRDefault="006B3C9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868A" w14:textId="77777777" w:rsidR="008D07C7" w:rsidRDefault="008D07C7">
      <w:r>
        <w:separator/>
      </w:r>
    </w:p>
  </w:footnote>
  <w:footnote w:type="continuationSeparator" w:id="0">
    <w:p w14:paraId="1458B4EC" w14:textId="77777777" w:rsidR="008D07C7" w:rsidRDefault="008D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463E" w14:textId="77777777" w:rsidR="006B3C97" w:rsidRDefault="006B3C9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007A"/>
    <w:multiLevelType w:val="hybridMultilevel"/>
    <w:tmpl w:val="FF445C04"/>
    <w:lvl w:ilvl="0" w:tplc="8376B6C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7E8DE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AC81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2B98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617B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60B1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CC9C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6E7D3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E33D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5294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97"/>
    <w:rsid w:val="000D57C0"/>
    <w:rsid w:val="00281381"/>
    <w:rsid w:val="006B3C97"/>
    <w:rsid w:val="0084718E"/>
    <w:rsid w:val="008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EB440"/>
  <w15:docId w15:val="{826808B2-5B46-FE46-B7C9-00B46C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none"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mustermann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Mai</cp:lastModifiedBy>
  <cp:revision>2</cp:revision>
  <dcterms:created xsi:type="dcterms:W3CDTF">2023-11-03T08:34:00Z</dcterms:created>
  <dcterms:modified xsi:type="dcterms:W3CDTF">2023-11-03T08:34:00Z</dcterms:modified>
</cp:coreProperties>
</file>