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1FFB" w14:textId="77777777" w:rsidR="00EC5741" w:rsidRDefault="00EC5741" w:rsidP="00A96A3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742"/>
        <w:gridCol w:w="284"/>
        <w:gridCol w:w="3544"/>
      </w:tblGrid>
      <w:tr w:rsidR="00DC020B" w14:paraId="3F97E414" w14:textId="77777777" w:rsidTr="00A16192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90B01" w14:textId="4C899A23" w:rsidR="00DC020B" w:rsidRPr="00A16192" w:rsidRDefault="00A16192" w:rsidP="00CC5C33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</w:t>
            </w:r>
            <w:r w:rsidR="00DC020B" w:rsidRPr="000A4C4F">
              <w:rPr>
                <w:rFonts w:ascii="Helvetica Neue UltraLight" w:hAnsi="Helvetica Neue UltraLight"/>
                <w:sz w:val="52"/>
                <w:szCs w:val="52"/>
              </w:rPr>
              <w:t>Lebenslauf</w:t>
            </w:r>
            <w:r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0098206E">
                  <wp:extent cx="1659255" cy="165925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020B"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MAX</w:t>
            </w:r>
            <w:r w:rsidR="00CC5C33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IM</w:t>
            </w:r>
            <w:r w:rsidR="00DC020B"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MUSTER</w:t>
            </w:r>
          </w:p>
        </w:tc>
      </w:tr>
      <w:tr w:rsidR="000A4C4F" w14:paraId="71786E36" w14:textId="77777777" w:rsidTr="00A16192">
        <w:tc>
          <w:tcPr>
            <w:tcW w:w="4603" w:type="dxa"/>
            <w:tcBorders>
              <w:top w:val="nil"/>
            </w:tcBorders>
          </w:tcPr>
          <w:p w14:paraId="53621936" w14:textId="77777777" w:rsidR="00A16192" w:rsidRDefault="00A1619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top w:val="nil"/>
              <w:bottom w:val="nil"/>
            </w:tcBorders>
          </w:tcPr>
          <w:p w14:paraId="5222F8B6" w14:textId="77777777" w:rsidR="00A16192" w:rsidRDefault="00A1619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4633096C" w:rsidR="000A4C4F" w:rsidRPr="00954F08" w:rsidRDefault="00A1619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A4C4F"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BERUFLICHER WERDEGANG</w:t>
            </w:r>
          </w:p>
        </w:tc>
      </w:tr>
      <w:tr w:rsidR="000A4C4F" w14:paraId="7A11CA35" w14:textId="77777777" w:rsidTr="00A96A3F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3E081EE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m.muster@</w:t>
            </w:r>
            <w:r w:rsidR="00CC5C33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online</w:t>
            </w: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254420B2" w14:textId="5896F70F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1A70D8E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0BFD69B" w14:textId="45DE5478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Geboren: </w:t>
            </w:r>
            <w:r w:rsidR="00CC5C33">
              <w:rPr>
                <w:rFonts w:ascii="Helvetica" w:hAnsi="Helvetica"/>
                <w:sz w:val="22"/>
                <w:szCs w:val="22"/>
              </w:rPr>
              <w:t>TT.MM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r w:rsidR="00CC5C33">
              <w:rPr>
                <w:rFonts w:ascii="Helvetica" w:hAnsi="Helvetica"/>
                <w:sz w:val="22"/>
                <w:szCs w:val="22"/>
              </w:rPr>
              <w:t>Musterstadt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1A98BFDE" w14:textId="44B1B626" w:rsidR="00F93BEA" w:rsidRDefault="00F93BEA" w:rsidP="00A96A3F">
            <w:pPr>
              <w:jc w:val="right"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Staatsangehörigkeit: Deutsch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212D10CD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8F2E801" w14:textId="70A5BC13" w:rsidR="000A4C4F" w:rsidRPr="000A4C4F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Familienstand: Ledig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1742" w:type="dxa"/>
            <w:tcBorders>
              <w:left w:val="single" w:sz="4" w:space="0" w:color="auto"/>
              <w:right w:val="nil"/>
            </w:tcBorders>
          </w:tcPr>
          <w:p w14:paraId="29BB510C" w14:textId="30E88A91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     </w:t>
            </w:r>
            <w:r w:rsidR="00EC5741">
              <w:rPr>
                <w:rFonts w:ascii="Helvetica" w:hAnsi="Helvetica"/>
                <w:sz w:val="22"/>
                <w:szCs w:val="22"/>
              </w:rPr>
              <w:t>heute</w:t>
            </w:r>
          </w:p>
          <w:p w14:paraId="1220F54E" w14:textId="77777777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6F473C8A" w14:textId="106B14AB" w:rsidR="000A4C4F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>
              <w:rPr>
                <w:rFonts w:ascii="Helvetica" w:hAnsi="Helvetica"/>
                <w:sz w:val="22"/>
                <w:szCs w:val="22"/>
              </w:rPr>
              <w:t xml:space="preserve"> –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1AEA72B2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85EC76C" w14:textId="63D44CFD" w:rsidR="00EC5741" w:rsidRPr="000A4C4F" w:rsidRDefault="00EC5741" w:rsidP="00CC5C33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06A9EA40" w:rsidR="000A4C4F" w:rsidRDefault="00CC5C33" w:rsidP="00A96A3F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Ipsum</w:t>
            </w:r>
            <w:proofErr w:type="spellEnd"/>
            <w:r w:rsidR="00EC5741"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r w:rsidR="00EC5741">
              <w:rPr>
                <w:rFonts w:ascii="Helvetica" w:hAnsi="Helvetic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dolor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sit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amet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consectetur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adipisici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elit</w:t>
            </w:r>
            <w:proofErr w:type="spellEnd"/>
          </w:p>
          <w:p w14:paraId="249C8D89" w14:textId="77777777" w:rsidR="00EC5741" w:rsidRPr="00954F08" w:rsidRDefault="00EC5741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24EE8DCC" w14:textId="79CBEE0E" w:rsidR="00EC5741" w:rsidRDefault="00CC5C33" w:rsidP="00A96A3F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Ipsum</w:t>
            </w:r>
            <w:proofErr w:type="spellEnd"/>
            <w:r w:rsidR="00EC5741">
              <w:rPr>
                <w:rFonts w:ascii="Helvetica" w:hAnsi="Helvetica"/>
                <w:sz w:val="22"/>
                <w:szCs w:val="22"/>
              </w:rPr>
              <w:br/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dolor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sit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amet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consectetur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adipisici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elit</w:t>
            </w:r>
            <w:proofErr w:type="spellEnd"/>
          </w:p>
          <w:p w14:paraId="6EC29A75" w14:textId="16FB0E0F" w:rsidR="00954F08" w:rsidRPr="00954F08" w:rsidRDefault="00A96A3F" w:rsidP="00A96A3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2967FEEA" w14:textId="77777777" w:rsidR="00954F08" w:rsidRDefault="00954F08" w:rsidP="00CC5C33">
            <w:pPr>
              <w:rPr>
                <w:rFonts w:ascii="Helvetica" w:hAnsi="Helvetica"/>
                <w:sz w:val="22"/>
                <w:szCs w:val="22"/>
              </w:rPr>
            </w:pPr>
          </w:p>
          <w:p w14:paraId="634A08D4" w14:textId="77777777" w:rsidR="00CC5C33" w:rsidRDefault="00CC5C33" w:rsidP="00CC5C33">
            <w:pPr>
              <w:rPr>
                <w:rFonts w:ascii="Helvetica" w:hAnsi="Helvetica"/>
                <w:sz w:val="22"/>
                <w:szCs w:val="22"/>
              </w:rPr>
            </w:pPr>
          </w:p>
          <w:p w14:paraId="342C1431" w14:textId="77777777" w:rsidR="00CC5C33" w:rsidRDefault="00CC5C33" w:rsidP="00CC5C33">
            <w:pPr>
              <w:rPr>
                <w:rFonts w:ascii="Helvetica" w:hAnsi="Helvetica"/>
                <w:sz w:val="22"/>
                <w:szCs w:val="22"/>
              </w:rPr>
            </w:pPr>
          </w:p>
          <w:p w14:paraId="1B6B2FB4" w14:textId="06829AA9" w:rsidR="00CC5C33" w:rsidRPr="000A4C4F" w:rsidRDefault="00CC5C33" w:rsidP="00CC5C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A4C4F" w14:paraId="27FC8339" w14:textId="77777777" w:rsidTr="00A96A3F">
        <w:tc>
          <w:tcPr>
            <w:tcW w:w="4603" w:type="dxa"/>
          </w:tcPr>
          <w:p w14:paraId="17873E7B" w14:textId="77777777" w:rsidR="000A4C4F" w:rsidRPr="00954F08" w:rsidRDefault="000A4C4F" w:rsidP="00A96A3F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SPRACHEN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bottom w:val="nil"/>
            </w:tcBorders>
          </w:tcPr>
          <w:p w14:paraId="3A74A576" w14:textId="77777777" w:rsidR="000A4C4F" w:rsidRPr="00954F08" w:rsidRDefault="000A4C4F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AUSBILDUNG</w:t>
            </w:r>
          </w:p>
        </w:tc>
      </w:tr>
      <w:tr w:rsidR="000A4C4F" w14:paraId="390996D3" w14:textId="77777777" w:rsidTr="00A96A3F">
        <w:tc>
          <w:tcPr>
            <w:tcW w:w="4603" w:type="dxa"/>
          </w:tcPr>
          <w:p w14:paraId="1D42F601" w14:textId="77777777" w:rsidR="00EC5741" w:rsidRDefault="00EC5741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CE4451A" w14:textId="2FD0B361" w:rsidR="000A4C4F" w:rsidRDefault="000A4C4F" w:rsidP="00A96A3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Deutsch: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2D565655" w14:textId="747E5312" w:rsidR="000A4C4F" w:rsidRDefault="000A4C4F" w:rsidP="00A96A3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3CB24E8A" w14:textId="2D45DAA4" w:rsidR="000A4C4F" w:rsidRDefault="000A4C4F" w:rsidP="00A96A3F">
            <w:pPr>
              <w:jc w:val="right"/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Russisch: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1F7BCD7D" w14:textId="071ED2C0" w:rsidR="00EC5741" w:rsidRPr="000A4C4F" w:rsidRDefault="00E17975" w:rsidP="00E17975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Chinesisch: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17975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17975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</w:tc>
        <w:tc>
          <w:tcPr>
            <w:tcW w:w="1742" w:type="dxa"/>
            <w:tcBorders>
              <w:right w:val="nil"/>
            </w:tcBorders>
          </w:tcPr>
          <w:p w14:paraId="263501CF" w14:textId="2014AA06" w:rsidR="00CA036E" w:rsidRDefault="00CA036E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 w:rsidRPr="00954F08">
              <w:rPr>
                <w:rFonts w:ascii="Helvetica" w:hAnsi="Helvetica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6B870794" w14:textId="25F810ED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 w:rsidR="00954F08" w:rsidRPr="00EC5741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    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363AAA6F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03A92CEF" w14:textId="71D2757D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 –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CC5C33">
              <w:rPr>
                <w:rFonts w:ascii="Helvetica" w:hAnsi="Helvetica"/>
                <w:sz w:val="22"/>
                <w:szCs w:val="22"/>
              </w:rPr>
              <w:t>MM</w:t>
            </w:r>
            <w:r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CC5C33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0C2D80AE" w14:textId="77777777" w:rsidR="000A4C4F" w:rsidRPr="000A4C4F" w:rsidRDefault="000A4C4F" w:rsidP="00A96A3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71A1FEFB" w14:textId="77777777" w:rsidR="00CA036E" w:rsidRDefault="00CA036E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</w:p>
          <w:p w14:paraId="588815F3" w14:textId="4F561D68" w:rsidR="00CA036E" w:rsidRDefault="00CC5C33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Freiwilliges Praktikum</w:t>
            </w:r>
            <w:r w:rsidR="00CA036E" w:rsidRPr="00CA036E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r w:rsidR="00CA036E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Dachdecker GmbH</w:t>
            </w:r>
            <w:bookmarkStart w:id="0" w:name="_GoBack"/>
            <w:bookmarkEnd w:id="0"/>
          </w:p>
          <w:p w14:paraId="561CD300" w14:textId="5B73FD97" w:rsidR="00CC5C33" w:rsidRPr="00CA036E" w:rsidRDefault="00CC5C33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02A16494" w14:textId="2B267CBF" w:rsidR="00CC5C33" w:rsidRDefault="00CC5C33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Schulpraktikum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Dachdeckerbetrieb Müller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</w:r>
          </w:p>
          <w:p w14:paraId="0B41761F" w14:textId="77777777" w:rsidR="00954F08" w:rsidRPr="00954F08" w:rsidRDefault="00954F08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695D3D67" w14:textId="5529031C" w:rsidR="00954F08" w:rsidRPr="000A4C4F" w:rsidRDefault="00CC5C33" w:rsidP="00CC5C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Mittlere Reife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Realschule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Musterstadt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Abschluss</w:t>
            </w:r>
            <w:r w:rsidR="00954F08">
              <w:rPr>
                <w:rFonts w:ascii="Helvetica" w:hAnsi="Helvetica"/>
                <w:sz w:val="22"/>
                <w:szCs w:val="22"/>
              </w:rPr>
              <w:t>note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: 2,1</w:t>
            </w:r>
          </w:p>
        </w:tc>
      </w:tr>
      <w:tr w:rsidR="000A4C4F" w14:paraId="627EE9D6" w14:textId="77777777" w:rsidTr="00A96A3F">
        <w:tc>
          <w:tcPr>
            <w:tcW w:w="4603" w:type="dxa"/>
          </w:tcPr>
          <w:p w14:paraId="3FEBE08A" w14:textId="77777777" w:rsidR="000A4C4F" w:rsidRPr="00954F08" w:rsidRDefault="000A4C4F" w:rsidP="00A96A3F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HOBBYS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bottom w:val="nil"/>
            </w:tcBorders>
          </w:tcPr>
          <w:p w14:paraId="5711D756" w14:textId="5E9B3E12" w:rsidR="000A4C4F" w:rsidRPr="00954F08" w:rsidRDefault="000A4C4F" w:rsidP="00A96A3F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A036E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SKILLS</w:t>
            </w:r>
          </w:p>
        </w:tc>
      </w:tr>
      <w:tr w:rsidR="000A4C4F" w14:paraId="2B0A6F89" w14:textId="77777777" w:rsidTr="00A96A3F">
        <w:tc>
          <w:tcPr>
            <w:tcW w:w="4603" w:type="dxa"/>
          </w:tcPr>
          <w:p w14:paraId="258879A6" w14:textId="77777777" w:rsidR="00EC280C" w:rsidRDefault="00EC280C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DDB0A7" w14:textId="132184E4" w:rsidR="000A4C4F" w:rsidRPr="000A4C4F" w:rsidRDefault="00EC280C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8793232" wp14:editId="5AB14E75">
                  <wp:extent cx="529590" cy="52959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5C50771F" wp14:editId="135D9EFC">
                  <wp:extent cx="529590" cy="529590"/>
                  <wp:effectExtent l="0" t="0" r="3810" b="381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338BA534" wp14:editId="6909E088">
                  <wp:extent cx="529590" cy="529590"/>
                  <wp:effectExtent l="0" t="0" r="3810" b="381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0769F143" wp14:editId="54BB3313">
                  <wp:extent cx="529590" cy="529590"/>
                  <wp:effectExtent l="0" t="0" r="3810" b="381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A3F"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right w:val="nil"/>
            </w:tcBorders>
          </w:tcPr>
          <w:p w14:paraId="3828B5D4" w14:textId="77777777" w:rsidR="00A96A3F" w:rsidRDefault="00A96A3F" w:rsidP="00A96A3F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  <w:p w14:paraId="73ED332A" w14:textId="7AC98493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Teamgeist</w:t>
            </w:r>
          </w:p>
          <w:p w14:paraId="385718E3" w14:textId="529A51D1" w:rsidR="000A4C4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  <w:p w14:paraId="7FC7C35E" w14:textId="05419BB1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Zuverlässigkeit</w:t>
            </w:r>
          </w:p>
          <w:p w14:paraId="3303A879" w14:textId="40FE83D5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Lernwille</w:t>
            </w:r>
          </w:p>
          <w:p w14:paraId="3ADA8D4C" w14:textId="29B6FB14" w:rsidR="00A96A3F" w:rsidRPr="000A4C4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Belastbarkeit</w:t>
            </w:r>
          </w:p>
        </w:tc>
        <w:tc>
          <w:tcPr>
            <w:tcW w:w="3544" w:type="dxa"/>
            <w:tcBorders>
              <w:left w:val="nil"/>
            </w:tcBorders>
          </w:tcPr>
          <w:p w14:paraId="6D6B5D45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5A63D40" w14:textId="2A3335CB" w:rsidR="00EC280C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</w:p>
          <w:p w14:paraId="0CD44EA0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09A376C7" w14:textId="5F107573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5027243E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1576AFB8" w14:textId="053FF1C0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08A62EC6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012A064E" w14:textId="4440909D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6A5D2A02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7BF8AC4D" w14:textId="0DF70667" w:rsidR="00A96A3F" w:rsidRPr="00A96A3F" w:rsidRDefault="00A96A3F" w:rsidP="00A96A3F">
            <w:pPr>
              <w:rPr>
                <w:rFonts w:ascii="Helvetica" w:hAnsi="Helvetica"/>
                <w:color w:val="F2DBDB" w:themeColor="accent2" w:themeTint="33"/>
                <w:sz w:val="22"/>
                <w:szCs w:val="22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7809790D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E75DF76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BCB058E" w14:textId="77777777" w:rsidR="00A96A3F" w:rsidRDefault="00A96A3F" w:rsidP="00A96A3F">
      <w:pPr>
        <w:rPr>
          <w:rFonts w:ascii="Helvetica Neue Bold Condensed" w:hAnsi="Helvetica Neue Bold Condensed"/>
        </w:rPr>
      </w:pPr>
    </w:p>
    <w:p w14:paraId="1C84262E" w14:textId="058C05ED" w:rsidR="00F93BEA" w:rsidRPr="00F93BEA" w:rsidRDefault="001B1680" w:rsidP="001B1680">
      <w:pPr>
        <w:ind w:left="2832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</w:rPr>
        <w:t xml:space="preserve">  </w:t>
      </w:r>
      <w:r w:rsidR="00F93BEA" w:rsidRPr="00F93BEA">
        <w:rPr>
          <w:rFonts w:ascii="Helvetica Neue Bold Condensed" w:hAnsi="Helvetica Neue Bold Condensed"/>
        </w:rPr>
        <w:t xml:space="preserve">ORT, DATUM </w:t>
      </w:r>
      <w:r w:rsidR="00A96A3F">
        <w:rPr>
          <w:rFonts w:ascii="Helvetica Neue Bold Condensed" w:hAnsi="Helvetica Neue Bold Condensed"/>
        </w:rPr>
        <w:t xml:space="preserve">         </w:t>
      </w:r>
      <w:r w:rsidR="00F93BEA" w:rsidRPr="00F93BEA">
        <w:rPr>
          <w:rFonts w:ascii="Handwriting - Dakota" w:hAnsi="Handwriting - Dakota"/>
          <w:color w:val="C0504D" w:themeColor="accent2"/>
          <w:sz w:val="52"/>
          <w:szCs w:val="52"/>
        </w:rPr>
        <w:t>Max</w:t>
      </w:r>
      <w:r w:rsidR="00CC5C33">
        <w:rPr>
          <w:rFonts w:ascii="Handwriting - Dakota" w:hAnsi="Handwriting - Dakota"/>
          <w:color w:val="C0504D" w:themeColor="accent2"/>
          <w:sz w:val="52"/>
          <w:szCs w:val="52"/>
        </w:rPr>
        <w:t>im</w:t>
      </w:r>
      <w:r w:rsidR="00F93BEA" w:rsidRPr="00F93BEA">
        <w:rPr>
          <w:rFonts w:ascii="Handwriting - Dakota" w:hAnsi="Handwriting - Dakota"/>
          <w:color w:val="C0504D" w:themeColor="accent2"/>
          <w:sz w:val="52"/>
          <w:szCs w:val="52"/>
        </w:rPr>
        <w:t xml:space="preserve"> Muster</w:t>
      </w:r>
    </w:p>
    <w:sectPr w:rsidR="00F93BEA" w:rsidRPr="00F93BEA" w:rsidSect="00A16192">
      <w:headerReference w:type="even" r:id="rId11"/>
      <w:headerReference w:type="default" r:id="rId12"/>
      <w:headerReference w:type="first" r:id="rId13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D6E0" w14:textId="77777777" w:rsidR="008E4627" w:rsidRDefault="008E4627" w:rsidP="00715ACE">
      <w:r>
        <w:separator/>
      </w:r>
    </w:p>
  </w:endnote>
  <w:endnote w:type="continuationSeparator" w:id="0">
    <w:p w14:paraId="0EE87030" w14:textId="77777777" w:rsidR="008E4627" w:rsidRDefault="008E4627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HelveticaNeueLT Std UltLt Cn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6F7F" w14:textId="77777777" w:rsidR="008E4627" w:rsidRDefault="008E4627" w:rsidP="00715ACE">
      <w:r>
        <w:separator/>
      </w:r>
    </w:p>
  </w:footnote>
  <w:footnote w:type="continuationSeparator" w:id="0">
    <w:p w14:paraId="1D137F60" w14:textId="77777777" w:rsidR="008E4627" w:rsidRDefault="008E4627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7CA5" w14:textId="77777777" w:rsidR="00DC020B" w:rsidRDefault="008E4627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DB18" w14:textId="77777777" w:rsidR="00DC020B" w:rsidRDefault="008E4627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62pt;margin-top:-126pt;width:10in;height:1018.05pt;z-index:-251658240;mso-wrap-edited:f;mso-position-horizontal-relative:margin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1F4" w14:textId="77777777" w:rsidR="00DC020B" w:rsidRDefault="008E4627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CE"/>
    <w:rsid w:val="000A4C4F"/>
    <w:rsid w:val="001A7B2C"/>
    <w:rsid w:val="001B1680"/>
    <w:rsid w:val="004572EB"/>
    <w:rsid w:val="005A0660"/>
    <w:rsid w:val="00715ACE"/>
    <w:rsid w:val="008E4627"/>
    <w:rsid w:val="00954F08"/>
    <w:rsid w:val="00A16192"/>
    <w:rsid w:val="00A96A3F"/>
    <w:rsid w:val="00C8679C"/>
    <w:rsid w:val="00CA036E"/>
    <w:rsid w:val="00CC5C33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D6CD086"/>
  <w14:defaultImageDpi w14:val="300"/>
  <w15:docId w15:val="{1EF427C4-357A-4C46-B1B1-7CE39A0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ACE"/>
  </w:style>
  <w:style w:type="paragraph" w:styleId="Fuzeile">
    <w:name w:val="footer"/>
    <w:basedOn w:val="Standard"/>
    <w:link w:val="Fu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2021-02-15T18:23:00Z</dcterms:created>
  <dcterms:modified xsi:type="dcterms:W3CDTF">2021-02-15T18:23:00Z</dcterms:modified>
</cp:coreProperties>
</file>